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2B7E0E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2B7E0E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B7E0E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C104D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2B7E0E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2B7E0E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постановка граждан на учет в качестве</w:t>
      </w:r>
    </w:p>
    <w:p w:rsidR="002B7E0E" w:rsidRPr="002C104D" w:rsidRDefault="002B7E0E" w:rsidP="002B7E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  <w:proofErr w:type="gramEnd"/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Pr="00971929" w:rsidRDefault="00267E4D" w:rsidP="00267E4D">
      <w:pPr>
        <w:ind w:left="4248" w:firstLine="72"/>
        <w:jc w:val="both"/>
        <w:rPr>
          <w:color w:val="FF0000"/>
          <w:sz w:val="10"/>
          <w:szCs w:val="10"/>
        </w:rPr>
      </w:pPr>
    </w:p>
    <w:p w:rsidR="00267E4D" w:rsidRDefault="00267E4D" w:rsidP="00267E4D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</w:t>
      </w:r>
      <w:r w:rsidRPr="00F76A42">
        <w:rPr>
          <w:sz w:val="28"/>
          <w:szCs w:val="28"/>
        </w:rPr>
        <w:t>хема</w: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 w:rsidRPr="00AA302E">
        <w:rPr>
          <w:b w:val="0"/>
          <w:sz w:val="28"/>
          <w:szCs w:val="28"/>
        </w:rPr>
        <w:t xml:space="preserve">предоставления муниципальной услуги </w:t>
      </w:r>
      <w:r w:rsidRPr="00AA302E">
        <w:rPr>
          <w:b w:val="0"/>
          <w:sz w:val="28"/>
          <w:szCs w:val="28"/>
        </w:rPr>
        <w:br/>
        <w:t xml:space="preserve">«Прием заявлений, документов, а также постановка граждан на учет </w:t>
      </w:r>
      <w:r w:rsidRPr="00AA302E">
        <w:rPr>
          <w:b w:val="0"/>
          <w:sz w:val="28"/>
          <w:szCs w:val="28"/>
        </w:rPr>
        <w:br/>
        <w:t>в качестве нуждающихся в жи</w:t>
      </w:r>
      <w:r>
        <w:rPr>
          <w:b w:val="0"/>
          <w:sz w:val="28"/>
          <w:szCs w:val="28"/>
        </w:rPr>
        <w:t>лых помещениях</w:t>
      </w:r>
      <w:r w:rsidRPr="00AA302E">
        <w:rPr>
          <w:b w:val="0"/>
          <w:sz w:val="28"/>
          <w:szCs w:val="28"/>
        </w:rPr>
        <w:t>»</w: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3810</wp:posOffset>
                </wp:positionV>
                <wp:extent cx="5516245" cy="280035"/>
                <wp:effectExtent l="5080" t="9525" r="12700" b="571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624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B4F67" w:rsidRDefault="00E70AD5" w:rsidP="00E70AD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B4F67">
                              <w:rPr>
                                <w:sz w:val="22"/>
                                <w:szCs w:val="22"/>
                              </w:rPr>
                              <w:t>Прием и регистрация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left:0;text-align:left;margin-left:16.95pt;margin-top:.3pt;width:434.35pt;height:2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">
                <v:textbox>
                  <w:txbxContent>
                    <w:p w:rsidR="00E70AD5" w:rsidRPr="000B4F67" w:rsidRDefault="00E70AD5" w:rsidP="00E70AD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B4F67">
                        <w:rPr>
                          <w:sz w:val="22"/>
                          <w:szCs w:val="22"/>
                        </w:rPr>
                        <w:t>Прием и регистрация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79375</wp:posOffset>
                </wp:positionV>
                <wp:extent cx="321310" cy="245110"/>
                <wp:effectExtent l="12065" t="13335" r="47625" b="5588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31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0" o:spid="_x0000_s1026" type="#_x0000_t32" style="position:absolute;margin-left:330.25pt;margin-top:6.25pt;width:25.3pt;height:1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">
                <v:stroke endarrow="block"/>
              </v:shape>
            </w:pict>
          </mc:Fallback>
        </mc:AlternateContent>
      </w: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79375</wp:posOffset>
                </wp:positionV>
                <wp:extent cx="344805" cy="204470"/>
                <wp:effectExtent l="41275" t="13335" r="13970" b="5842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480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109.05pt;margin-top:6.25pt;width:27.15pt;height:16.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TvbgIAAIY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120015</wp:posOffset>
                </wp:positionV>
                <wp:extent cx="3009265" cy="805180"/>
                <wp:effectExtent l="0" t="0" r="19685" b="1397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265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, которые заявитель может представить по собственной инициативе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7" style="position:absolute;margin-left:214.35pt;margin-top:9.45pt;width:236.95pt;height:63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>Отсутствие документов, необходимых для пред</w:t>
                      </w:r>
                      <w:r w:rsidRPr="00BC03E8">
                        <w:rPr>
                          <w:sz w:val="20"/>
                          <w:szCs w:val="20"/>
                        </w:rPr>
                        <w:t>о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ставления </w:t>
                      </w:r>
                      <w:r>
                        <w:rPr>
                          <w:sz w:val="20"/>
                          <w:szCs w:val="20"/>
                        </w:rPr>
                        <w:t>муниципальной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услуги</w:t>
                      </w:r>
                      <w:r w:rsidRPr="00C306AE">
                        <w:rPr>
                          <w:sz w:val="20"/>
                          <w:szCs w:val="20"/>
                        </w:rPr>
                        <w:t>, которые заявитель может представить по собственной инициативе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79375</wp:posOffset>
                </wp:positionV>
                <wp:extent cx="1466850" cy="904875"/>
                <wp:effectExtent l="0" t="0" r="19050" b="2857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8" style="position:absolute;margin-left:12.45pt;margin-top:6.25pt;width:115.5pt;height:7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документов, необходимых для предоставления </w:t>
                      </w:r>
                      <w:r>
                        <w:rPr>
                          <w:sz w:val="20"/>
                          <w:szCs w:val="20"/>
                        </w:rPr>
                        <w:t>мун</w:t>
                      </w:r>
                      <w:r>
                        <w:rPr>
                          <w:sz w:val="20"/>
                          <w:szCs w:val="20"/>
                        </w:rPr>
                        <w:t>и</w:t>
                      </w:r>
                      <w:r>
                        <w:rPr>
                          <w:sz w:val="20"/>
                          <w:szCs w:val="20"/>
                        </w:rPr>
                        <w:t>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AD5" w:rsidRPr="00AA302E" w:rsidRDefault="00E70AD5" w:rsidP="00E70AD5">
      <w:pPr>
        <w:tabs>
          <w:tab w:val="left" w:pos="3120"/>
        </w:tabs>
        <w:rPr>
          <w:strike/>
          <w:color w:val="FF0000"/>
          <w:sz w:val="28"/>
          <w:szCs w:val="28"/>
        </w:rPr>
      </w:pPr>
    </w:p>
    <w:p w:rsidR="00E70AD5" w:rsidRPr="00AA302E" w:rsidRDefault="00E70AD5" w:rsidP="00E70AD5">
      <w:pPr>
        <w:tabs>
          <w:tab w:val="left" w:pos="4545"/>
          <w:tab w:val="left" w:pos="774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1212850</wp:posOffset>
                </wp:positionV>
                <wp:extent cx="2091055" cy="0"/>
                <wp:effectExtent l="53975" t="8255" r="60325" b="1524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1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-12.8pt;margin-top:95.5pt;width:164.65pt;height:0;rotation:9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254635</wp:posOffset>
                </wp:positionV>
                <wp:extent cx="294005" cy="635"/>
                <wp:effectExtent l="61595" t="6350" r="52070" b="23495"/>
                <wp:wrapNone/>
                <wp:docPr id="47" name="Соединительная линия уступом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47" o:spid="_x0000_s1026" type="#_x0000_t34" style="position:absolute;margin-left:336.1pt;margin-top:20.05pt;width:23.15pt;height:.05pt;rotation:90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4140"/>
          <w:tab w:val="center" w:pos="5315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197485</wp:posOffset>
                </wp:positionV>
                <wp:extent cx="2677795" cy="668020"/>
                <wp:effectExtent l="0" t="0" r="27305" b="1778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>Формирование и направление межведомственн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ых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запросов в органы, участвующие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9" style="position:absolute;left:0;text-align:left;margin-left:240.45pt;margin-top:15.55pt;width:210.85pt;height:52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>Формирование и направление межв</w:t>
                      </w:r>
                      <w:r w:rsidRPr="00BC03E8">
                        <w:rPr>
                          <w:sz w:val="20"/>
                          <w:szCs w:val="20"/>
                        </w:rPr>
                        <w:t>е</w:t>
                      </w:r>
                      <w:r w:rsidRPr="00BC03E8">
                        <w:rPr>
                          <w:sz w:val="20"/>
                          <w:szCs w:val="20"/>
                        </w:rPr>
                        <w:t>домственн</w:t>
                      </w:r>
                      <w:r>
                        <w:rPr>
                          <w:sz w:val="20"/>
                          <w:szCs w:val="20"/>
                        </w:rPr>
                        <w:t>ых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C306AE">
                        <w:rPr>
                          <w:sz w:val="20"/>
                          <w:szCs w:val="20"/>
                        </w:rPr>
                        <w:t>запросов в органы, участвующие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4269105</wp:posOffset>
                </wp:positionH>
                <wp:positionV relativeFrom="paragraph">
                  <wp:posOffset>194310</wp:posOffset>
                </wp:positionV>
                <wp:extent cx="294005" cy="635"/>
                <wp:effectExtent l="52705" t="6350" r="60960" b="23495"/>
                <wp:wrapNone/>
                <wp:docPr id="46" name="Соединительная линия уступом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6" o:spid="_x0000_s1026" type="#_x0000_t34" style="position:absolute;margin-left:336.15pt;margin-top:15.3pt;width:23.15pt;height:.05pt;rotation:90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137160</wp:posOffset>
                </wp:positionV>
                <wp:extent cx="2677795" cy="600075"/>
                <wp:effectExtent l="0" t="0" r="27305" b="2857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Получение ответов на межведомственные запросы от органов, участвующих в предоставлении муниципальной услуги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30" style="position:absolute;left:0;text-align:left;margin-left:240.45pt;margin-top:10.8pt;width:210.85pt;height:47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Получение ответов на межведомстве</w:t>
                      </w:r>
                      <w:r w:rsidRPr="00C306AE">
                        <w:rPr>
                          <w:sz w:val="20"/>
                          <w:szCs w:val="20"/>
                        </w:rPr>
                        <w:t>н</w:t>
                      </w:r>
                      <w:r w:rsidRPr="00C306AE">
                        <w:rPr>
                          <w:sz w:val="20"/>
                          <w:szCs w:val="20"/>
                        </w:rPr>
                        <w:t>ные запросы от органов, участвующих в предоставлении муниципальной услуги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270510</wp:posOffset>
                </wp:positionV>
                <wp:extent cx="294005" cy="635"/>
                <wp:effectExtent l="53975" t="5080" r="59690" b="15240"/>
                <wp:wrapNone/>
                <wp:docPr id="45" name="Соединительная линия уступом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5" o:spid="_x0000_s1026" type="#_x0000_t34" style="position:absolute;margin-left:336.25pt;margin-top:21.3pt;width:23.15pt;height:.05pt;rotation:90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ws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pI+RIhJq1H5sv7df2s/tTfutvdlcgn27+QD2p801am93x9doc7V5v7nc&#10;XLU/wP8rAgBQs6ltCqATdWq8HsVKndUnunhjkdKTiqgFC6zO1zVEiv2L6METv7E15DRvnmsKPuTC&#10;6SDtqjQSGQ0l7Cdd/wunICFahXqu9/VkK4cKOOyNwBFoFXA1OAzpRST1OD612lj3jGmJvJHhOVNu&#10;opWCltHmMGCT5Yl1oap0Jw2hr2OMSimgSZZEoGQ0HCWBBEl33hDh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8890</wp:posOffset>
                </wp:positionV>
                <wp:extent cx="5781675" cy="428625"/>
                <wp:effectExtent l="0" t="0" r="28575" b="28575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31DB0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Принятие решения о постановке граждан на учет или об отказе в постановке граждан на учет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1" style="position:absolute;left:0;text-align:left;margin-left:-3.95pt;margin-top:.7pt;width:455.25pt;height:3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">
                <v:textbox>
                  <w:txbxContent>
                    <w:p w:rsidR="00E70AD5" w:rsidRPr="00B31DB0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Принятие решения о постановке граждан на учет или об отказе в постановке граждан на учет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175260</wp:posOffset>
                </wp:positionV>
                <wp:extent cx="294005" cy="635"/>
                <wp:effectExtent l="54610" t="13335" r="59055" b="16510"/>
                <wp:wrapNone/>
                <wp:docPr id="44" name="Соединительная линия уступом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4" o:spid="_x0000_s1026" type="#_x0000_t34" style="position:absolute;margin-left:336.3pt;margin-top:13.8pt;width:23.15pt;height:.05pt;rotation:90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3i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JMFIEQk1aj+239sv7ef2pv3W3mwuwb7dfAD70+Yatbe742u0udq831xu&#10;rtof4P8VAQCo2dQ2BdCJOjVej2KlzuoTXbyxSOlJRdSCBVbn6xoixf5F9OCJ39gacpo3zzUFH3Lh&#10;dJB2VRqJjIYS9pOu/4VTkBCtQj3X+3qylUMFHPZG4NjHqICrwWE/BCOpx/Gp1ca6Z0xL5I0Mz5ly&#10;E60UtIw2hwGbLE+sC1WlO2kIfR1jVEoBTbIkAiWj4SjQjki68wbr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" adj="10777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175260</wp:posOffset>
                </wp:positionV>
                <wp:extent cx="294005" cy="635"/>
                <wp:effectExtent l="61595" t="13335" r="52070" b="16510"/>
                <wp:wrapNone/>
                <wp:docPr id="43" name="Соединительная линия уступом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3" o:spid="_x0000_s1026" type="#_x0000_t34" style="position:absolute;margin-left:57.85pt;margin-top:13.8pt;width:23.15pt;height:.05pt;rotation:90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118110</wp:posOffset>
                </wp:positionV>
                <wp:extent cx="2729230" cy="869315"/>
                <wp:effectExtent l="0" t="0" r="13970" b="260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923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предоставлении муниципальной услуги, заявитель не признан малоимущим и (или) нуждающимся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2" style="position:absolute;left:0;text-align:left;margin-left:236.4pt;margin-top:9.3pt;width:214.9pt;height:68.4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оснований для отказа в </w:t>
                      </w:r>
                      <w:r w:rsidRPr="00C306AE">
                        <w:rPr>
                          <w:sz w:val="20"/>
                          <w:szCs w:val="20"/>
                        </w:rPr>
                        <w:t>предоста</w:t>
                      </w:r>
                      <w:r w:rsidRPr="00C306AE">
                        <w:rPr>
                          <w:sz w:val="20"/>
                          <w:szCs w:val="20"/>
                        </w:rPr>
                        <w:t>в</w:t>
                      </w:r>
                      <w:r w:rsidRPr="00C306AE">
                        <w:rPr>
                          <w:sz w:val="20"/>
                          <w:szCs w:val="20"/>
                        </w:rPr>
                        <w:t>лении муниципальной услуги, заявитель не признан малоимущим и (или) нуждающимся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114935</wp:posOffset>
                </wp:positionV>
                <wp:extent cx="2838450" cy="872490"/>
                <wp:effectExtent l="0" t="0" r="19050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87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Отсутствуют основания для отказа в предоставлении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предусмотренные пунктом 28 Административного регламента, заявитель признан малоимущим и (или) нуждающимся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3" style="position:absolute;left:0;text-align:left;margin-left:-3.95pt;margin-top:9.05pt;width:223.5pt;height:68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">
                <v:textbox>
                  <w:txbxContent>
                    <w:p w:rsidR="00E70AD5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>Отсутствуют основания для отказа в предоста</w:t>
                      </w:r>
                      <w:r w:rsidRPr="00BC03E8">
                        <w:rPr>
                          <w:sz w:val="20"/>
                          <w:szCs w:val="20"/>
                        </w:rPr>
                        <w:t>в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лении </w:t>
                      </w:r>
                      <w:r>
                        <w:rPr>
                          <w:sz w:val="20"/>
                          <w:szCs w:val="20"/>
                        </w:rPr>
                        <w:t>муниципальной у</w:t>
                      </w:r>
                      <w:r w:rsidRPr="00BC03E8">
                        <w:rPr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Pr="00C306AE">
                        <w:rPr>
                          <w:sz w:val="20"/>
                          <w:szCs w:val="20"/>
                        </w:rPr>
                        <w:t>предусмотренные пунктом 28 Административного регламента, заявитель признан малоимущим и (или) нуждающимся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tabs>
          <w:tab w:val="left" w:pos="3792"/>
          <w:tab w:val="center" w:pos="489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  <w:t xml:space="preserve">     </w: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1419"/>
          <w:tab w:val="center" w:pos="489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270510</wp:posOffset>
                </wp:positionV>
                <wp:extent cx="202565" cy="635"/>
                <wp:effectExtent l="60325" t="5080" r="53340" b="20955"/>
                <wp:wrapNone/>
                <wp:docPr id="42" name="Соединительная линия уступом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2565" cy="635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2" o:spid="_x0000_s1026" type="#_x0000_t34" style="position:absolute;margin-left:343.35pt;margin-top:21.3pt;width:15.95pt;height:.05pt;rotation:90;flip:x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" adj="10766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269875</wp:posOffset>
                </wp:positionV>
                <wp:extent cx="202565" cy="2540"/>
                <wp:effectExtent l="61595" t="5080" r="50165" b="20955"/>
                <wp:wrapNone/>
                <wp:docPr id="41" name="Соединительная линия уступом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565" cy="2540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1" o:spid="_x0000_s1026" type="#_x0000_t34" style="position:absolute;margin-left:61.5pt;margin-top:21.25pt;width:15.95pt;height:.2pt;rotation:90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" adj="10766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162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167640</wp:posOffset>
                </wp:positionV>
                <wp:extent cx="2797810" cy="457200"/>
                <wp:effectExtent l="0" t="0" r="2159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ринятие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решения</w:t>
                            </w:r>
                            <w:r w:rsidRPr="00391802"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об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 отказе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br/>
                              <w:t xml:space="preserve">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4" style="position:absolute;left:0;text-align:left;margin-left:231pt;margin-top:13.2pt;width:220.3pt;height:3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">
                <v:textbox>
                  <w:txbxContent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ринятие </w:t>
                      </w:r>
                      <w:r w:rsidRPr="00391802">
                        <w:rPr>
                          <w:sz w:val="20"/>
                          <w:szCs w:val="20"/>
                        </w:rPr>
                        <w:t>решения</w:t>
                      </w:r>
                      <w:r w:rsidRPr="00391802"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>об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 отказе</w:t>
                      </w:r>
                      <w:r w:rsidRPr="000D0679">
                        <w:rPr>
                          <w:sz w:val="20"/>
                          <w:szCs w:val="20"/>
                        </w:rPr>
                        <w:br/>
                        <w:t xml:space="preserve">в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167640</wp:posOffset>
                </wp:positionV>
                <wp:extent cx="2838450" cy="4572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391802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>ринятие решения</w:t>
                            </w:r>
                            <w:r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5" style="position:absolute;left:0;text-align:left;margin-left:-3.95pt;margin-top:13.2pt;width:223.5pt;height:3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">
                <v:textbox>
                  <w:txbxContent>
                    <w:p w:rsidR="00E70AD5" w:rsidRPr="00391802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>ринятие решения</w:t>
                      </w:r>
                      <w:r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о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2576" behindDoc="1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161290</wp:posOffset>
                </wp:positionV>
                <wp:extent cx="0" cy="1905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68.7pt;margin-top:12.7pt;width:0;height:15pt;z-index:-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gE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E70AD5" w:rsidRPr="004D7702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78740</wp:posOffset>
                </wp:positionV>
                <wp:extent cx="135890" cy="635"/>
                <wp:effectExtent l="57150" t="7620" r="56515" b="18415"/>
                <wp:wrapNone/>
                <wp:docPr id="36" name="Соединительная линия уступом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58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6" o:spid="_x0000_s1026" type="#_x0000_t34" style="position:absolute;margin-left:350.25pt;margin-top:6.2pt;width:10.7pt;height:.05pt;rotation:90;flip:x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147320</wp:posOffset>
                </wp:positionV>
                <wp:extent cx="5781675" cy="485775"/>
                <wp:effectExtent l="0" t="0" r="28575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Выдача (направление) заявителю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6" style="position:absolute;left:0;text-align:left;margin-left:-3.95pt;margin-top:11.6pt;width:455.25pt;height:38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Выдача (направление) заявителю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4D7702" w:rsidRDefault="00E70AD5" w:rsidP="00E70AD5">
      <w:pPr>
        <w:pStyle w:val="ConsPlusNormal"/>
        <w:widowControl/>
        <w:ind w:firstLine="0"/>
        <w:jc w:val="right"/>
        <w:outlineLvl w:val="1"/>
        <w:rPr>
          <w:b/>
          <w:noProof/>
          <w:sz w:val="28"/>
          <w:szCs w:val="28"/>
        </w:rPr>
      </w:pPr>
    </w:p>
    <w:p w:rsidR="00E70AD5" w:rsidRPr="004D7702" w:rsidRDefault="00E70AD5" w:rsidP="00E70AD5">
      <w:pPr>
        <w:pStyle w:val="ConsPlusNormal"/>
        <w:widowControl/>
        <w:ind w:firstLine="0"/>
        <w:jc w:val="right"/>
        <w:outlineLvl w:val="1"/>
        <w:rPr>
          <w:b/>
          <w:noProof/>
          <w:sz w:val="28"/>
          <w:szCs w:val="28"/>
        </w:rPr>
      </w:pPr>
    </w:p>
    <w:p w:rsidR="00267E4D" w:rsidRDefault="00267E4D" w:rsidP="00267E4D"/>
    <w:p w:rsidR="000254AE" w:rsidRDefault="000254AE"/>
    <w:sectPr w:rsidR="000254AE" w:rsidSect="00493552">
      <w:pgSz w:w="11907" w:h="16840" w:code="9"/>
      <w:pgMar w:top="170" w:right="567" w:bottom="17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52"/>
    <w:rsid w:val="000254AE"/>
    <w:rsid w:val="00267E4D"/>
    <w:rsid w:val="0028659C"/>
    <w:rsid w:val="002B7E0E"/>
    <w:rsid w:val="006641DD"/>
    <w:rsid w:val="006D4852"/>
    <w:rsid w:val="00752C70"/>
    <w:rsid w:val="00E7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0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70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0AD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B7E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0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70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0AD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B7E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Светлана Сергеевна</dc:creator>
  <cp:lastModifiedBy>Admin</cp:lastModifiedBy>
  <cp:revision>5</cp:revision>
  <cp:lastPrinted>2016-08-02T10:43:00Z</cp:lastPrinted>
  <dcterms:created xsi:type="dcterms:W3CDTF">2016-02-10T10:47:00Z</dcterms:created>
  <dcterms:modified xsi:type="dcterms:W3CDTF">2016-08-02T10:51:00Z</dcterms:modified>
</cp:coreProperties>
</file>